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BA75C">
      <w:pPr>
        <w:pStyle w:val="2"/>
        <w:keepNext w:val="0"/>
        <w:keepLines w:val="0"/>
        <w:widowControl/>
        <w:suppressLineNumbers w:val="0"/>
      </w:pPr>
      <w:r>
        <w:t>ПРЕМИУМ-НАБОР МОДЕЛЕЙ</w:t>
      </w:r>
    </w:p>
    <w:p w14:paraId="1142DA39">
      <w:pPr>
        <w:pStyle w:val="3"/>
        <w:keepNext w:val="0"/>
        <w:keepLines w:val="0"/>
        <w:widowControl/>
        <w:suppressLineNumbers w:val="0"/>
      </w:pPr>
      <w:r>
        <w:t>Добро пожаловать в Premium Selection</w:t>
      </w:r>
    </w:p>
    <w:p w14:paraId="3B8DBD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Если вы хотите начать или вывести свою модельную карьеру на новый уровень, участвовать в профессиональных фотосессиях, рекламных кампаниях, модных показах, а также получать работу в своей стране и за рубежом, приглашаем вас подать заявку на участие в программе </w:t>
      </w:r>
      <w:r>
        <w:rPr>
          <w:rStyle w:val="8"/>
        </w:rPr>
        <w:t>Premium Selection</w:t>
      </w:r>
      <w:r>
        <w:t>.</w:t>
      </w:r>
    </w:p>
    <w:p w14:paraId="4B7643B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Заполненную анкету вместе со всеми необходимыми документами отправьте на электронную почту:</w:t>
      </w:r>
    </w:p>
    <w:p w14:paraId="7AC2EA8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4A10DA3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 письме коротко расскажите о себе:</w:t>
      </w:r>
    </w:p>
    <w:p w14:paraId="141DCCC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почему вы хотите заниматься модельной карьерой;</w:t>
      </w:r>
    </w:p>
    <w:p w14:paraId="7BDE97B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есть ли у вас предыдущий опыт работы моделью;</w:t>
      </w:r>
    </w:p>
    <w:p w14:paraId="5CF5B95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чего вы ожидаете от сотрудничества с нашим агентством;</w:t>
      </w:r>
    </w:p>
    <w:p w14:paraId="638B236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каковы ваши профессиональные цели и планы.</w:t>
      </w:r>
    </w:p>
    <w:p w14:paraId="3282EB7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Тема письма должна быть указана следующим образом:</w:t>
      </w:r>
    </w:p>
    <w:p w14:paraId="236ED6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PREMIUM MODEL APPLICATION</w:t>
      </w:r>
    </w:p>
    <w:p w14:paraId="5B00C542">
      <w:pPr>
        <w:keepNext w:val="0"/>
        <w:keepLines w:val="0"/>
        <w:widowControl/>
        <w:suppressLineNumbers w:val="0"/>
      </w:pPr>
      <w: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8ED1FD">
      <w:pPr>
        <w:pStyle w:val="2"/>
        <w:keepNext w:val="0"/>
        <w:keepLines w:val="0"/>
        <w:widowControl/>
        <w:suppressLineNumbers w:val="0"/>
      </w:pPr>
      <w:r>
        <w:t>Процедура подачи заявки</w:t>
      </w:r>
    </w:p>
    <w:p w14:paraId="17F7410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После успешного прохождения онлайн-кастинга необходимо предоставить профессиональные фотографии (если у вас их еще нет).</w:t>
      </w:r>
    </w:p>
    <w:p w14:paraId="5498917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Профессиональное портфолио является основой для представления модели нашим клиентам и международным партнерским агентствам.</w:t>
      </w:r>
    </w:p>
    <w:p w14:paraId="25D08AD3">
      <w:pPr>
        <w:keepNext w:val="0"/>
        <w:keepLines w:val="0"/>
        <w:widowControl/>
        <w:suppressLineNumbers w:val="0"/>
      </w:pPr>
      <w: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D4CEC5">
      <w:pPr>
        <w:pStyle w:val="2"/>
        <w:keepNext w:val="0"/>
        <w:keepLines w:val="0"/>
        <w:widowControl/>
        <w:suppressLineNumbers w:val="0"/>
      </w:pPr>
      <w:r>
        <w:t>Стоимость регистрации</w:t>
      </w:r>
    </w:p>
    <w:p w14:paraId="3AC018E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300 EUR</w:t>
      </w:r>
    </w:p>
    <w:p w14:paraId="50874E46">
      <w:pPr>
        <w:keepNext w:val="0"/>
        <w:keepLines w:val="0"/>
        <w:widowControl/>
        <w:suppressLineNumbers w:val="0"/>
      </w:pPr>
      <w: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874398">
      <w:pPr>
        <w:pStyle w:val="2"/>
        <w:keepNext w:val="0"/>
        <w:keepLines w:val="0"/>
        <w:widowControl/>
        <w:suppressLineNumbers w:val="0"/>
      </w:pPr>
      <w:r>
        <w:t>Коммуникация</w:t>
      </w:r>
    </w:p>
    <w:p w14:paraId="46696D8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Для оперативного информирования о кастингах, модных показах, рекламных съемках, фотосессиях, промо-мероприятиях и других предложениях необходимо иметь аккаунт Facebook.</w:t>
      </w:r>
    </w:p>
    <w:p w14:paraId="25415F9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Аккаунт может быть личным или созданным исключительно для делового общения.</w:t>
      </w:r>
    </w:p>
    <w:p w14:paraId="08A30967">
      <w:pPr>
        <w:keepNext w:val="0"/>
        <w:keepLines w:val="0"/>
        <w:widowControl/>
        <w:suppressLineNumbers w:val="0"/>
      </w:pPr>
      <w: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16D17B">
      <w:pPr>
        <w:pStyle w:val="2"/>
        <w:keepNext w:val="0"/>
        <w:keepLines w:val="0"/>
        <w:widowControl/>
        <w:suppressLineNumbers w:val="0"/>
      </w:pPr>
      <w:r>
        <w:t>Выбор категорий</w:t>
      </w:r>
    </w:p>
    <w:p w14:paraId="5E7F3F0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 анкете оставьте только те категории моделинга, в которых вы хотите работать. Остальные категории удалите.</w:t>
      </w:r>
    </w:p>
    <w:p w14:paraId="408C1C9A">
      <w:pPr>
        <w:keepNext w:val="0"/>
        <w:keepLines w:val="0"/>
        <w:widowControl/>
        <w:suppressLineNumbers w:val="0"/>
      </w:pPr>
      <w: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FF469E">
      <w:pPr>
        <w:pStyle w:val="2"/>
        <w:keepNext w:val="0"/>
        <w:keepLines w:val="0"/>
        <w:widowControl/>
        <w:suppressLineNumbers w:val="0"/>
      </w:pPr>
      <w:r>
        <w:t>ПРЕМИУМ-АНКЕТА</w:t>
      </w:r>
    </w:p>
    <w:p w14:paraId="61BF810A">
      <w:pPr>
        <w:pStyle w:val="3"/>
        <w:keepNext w:val="0"/>
        <w:keepLines w:val="0"/>
        <w:widowControl/>
        <w:suppressLineNumbers w:val="0"/>
      </w:pPr>
      <w:r>
        <w:t>Личные данные</w:t>
      </w:r>
    </w:p>
    <w:p w14:paraId="66E6D2A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Готовы ли вы работать за границей?</w:t>
      </w:r>
    </w:p>
    <w:p w14:paraId="0534BC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Фамилия и имя:</w:t>
      </w:r>
    </w:p>
    <w:p w14:paraId="4F99FF0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Дата рождения:</w:t>
      </w:r>
    </w:p>
    <w:p w14:paraId="160BFE1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Адрес:</w:t>
      </w:r>
    </w:p>
    <w:p w14:paraId="1A9F896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Город:</w:t>
      </w:r>
    </w:p>
    <w:p w14:paraId="48B221E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Страна:</w:t>
      </w:r>
    </w:p>
    <w:p w14:paraId="40FB545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Мобильный телефон:</w:t>
      </w:r>
    </w:p>
    <w:p w14:paraId="1D65E31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E-mail:</w:t>
      </w:r>
    </w:p>
    <w:p w14:paraId="579444C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Профиль Facebook:</w:t>
      </w:r>
    </w:p>
    <w:p w14:paraId="691148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Профиль Instagram:</w:t>
      </w:r>
    </w:p>
    <w:p w14:paraId="5325659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Профиль TikTok:</w:t>
      </w:r>
    </w:p>
    <w:p w14:paraId="26CE052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Количество подписчиков в социальных сетях:</w:t>
      </w:r>
    </w:p>
    <w:p w14:paraId="49557DE0">
      <w:pPr>
        <w:keepNext w:val="0"/>
        <w:keepLines w:val="0"/>
        <w:widowControl/>
        <w:suppressLineNumbers w:val="0"/>
      </w:pPr>
      <w: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E4D5CD">
      <w:pPr>
        <w:pStyle w:val="3"/>
        <w:keepNext w:val="0"/>
        <w:keepLines w:val="0"/>
        <w:widowControl/>
        <w:suppressLineNumbers w:val="0"/>
      </w:pPr>
      <w:r>
        <w:t>Информация, публикуемая на сайте агентства</w:t>
      </w:r>
    </w:p>
    <w:p w14:paraId="05101BA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Город:</w:t>
      </w:r>
    </w:p>
    <w:p w14:paraId="17E617E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Год рождения:</w:t>
      </w:r>
    </w:p>
    <w:p w14:paraId="23BA504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Рост:</w:t>
      </w:r>
    </w:p>
    <w:p w14:paraId="1335B53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Вес:</w:t>
      </w:r>
    </w:p>
    <w:p w14:paraId="2F4294C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Цвет волос:</w:t>
      </w:r>
    </w:p>
    <w:p w14:paraId="1617C7E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Цвет глаз:</w:t>
      </w:r>
    </w:p>
    <w:p w14:paraId="499E194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футболки:</w:t>
      </w:r>
    </w:p>
    <w:p w14:paraId="6E3004A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джинсов:</w:t>
      </w:r>
    </w:p>
    <w:p w14:paraId="3D54494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платья:</w:t>
      </w:r>
    </w:p>
    <w:p w14:paraId="12CE496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обуви:</w:t>
      </w:r>
    </w:p>
    <w:p w14:paraId="2F23C2D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Какими языками вы владеете:</w:t>
      </w:r>
    </w:p>
    <w:p w14:paraId="2CB4E6F0">
      <w:pPr>
        <w:keepNext w:val="0"/>
        <w:keepLines w:val="0"/>
        <w:widowControl/>
        <w:suppressLineNumbers w:val="0"/>
      </w:pPr>
      <w: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C0A195">
      <w:pPr>
        <w:pStyle w:val="2"/>
        <w:keepNext w:val="0"/>
        <w:keepLines w:val="0"/>
        <w:widowControl/>
        <w:suppressLineNumbers w:val="0"/>
      </w:pPr>
      <w:r>
        <w:t>Категории моделинга</w:t>
      </w:r>
    </w:p>
    <w:p w14:paraId="736D4AF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Оставьте только те категории, в которых хотите работать (удалите ненужные).</w:t>
      </w:r>
    </w:p>
    <w:p w14:paraId="10EB5E6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 (Runway / High Fashion)</w:t>
      </w:r>
    </w:p>
    <w:p w14:paraId="2BF5D2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</w:t>
      </w:r>
    </w:p>
    <w:p w14:paraId="245759A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</w:t>
      </w:r>
    </w:p>
    <w:p w14:paraId="14EBD1C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</w:t>
      </w:r>
    </w:p>
    <w:p w14:paraId="513C2DB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</w:t>
      </w:r>
    </w:p>
    <w:p w14:paraId="2465AFC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</w:t>
      </w:r>
    </w:p>
    <w:p w14:paraId="34601C2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</w:t>
      </w:r>
    </w:p>
    <w:p w14:paraId="64330E5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</w:t>
      </w:r>
    </w:p>
    <w:p w14:paraId="14A3D2B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</w:t>
      </w:r>
    </w:p>
    <w:p w14:paraId="5AE3578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</w:t>
      </w:r>
    </w:p>
    <w:p w14:paraId="5836FC9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</w:t>
      </w:r>
    </w:p>
    <w:p w14:paraId="0E39A6E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</w:t>
      </w:r>
    </w:p>
    <w:p w14:paraId="32261D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</w:t>
      </w:r>
    </w:p>
    <w:p w14:paraId="55EF242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</w:t>
      </w:r>
    </w:p>
    <w:p w14:paraId="368B591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</w:t>
      </w:r>
    </w:p>
    <w:p w14:paraId="5D2E80B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Plus-Size Model</w:t>
      </w:r>
    </w:p>
    <w:p w14:paraId="7EB8A71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</w:t>
      </w:r>
    </w:p>
    <w:p w14:paraId="1AE4D13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</w:t>
      </w:r>
    </w:p>
    <w:p w14:paraId="7B4ACAB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</w:t>
      </w:r>
    </w:p>
    <w:p w14:paraId="759F84A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</w:t>
      </w:r>
    </w:p>
    <w:p w14:paraId="7DC77D2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</w:t>
      </w:r>
    </w:p>
    <w:p w14:paraId="7CAC8A3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</w:t>
      </w:r>
    </w:p>
    <w:p w14:paraId="2C95C33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</w:t>
      </w:r>
    </w:p>
    <w:p w14:paraId="71F2EFB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</w:t>
      </w:r>
    </w:p>
    <w:p w14:paraId="0FA2D65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</w:t>
      </w:r>
    </w:p>
    <w:p w14:paraId="098823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Talent</w:t>
      </w:r>
    </w:p>
    <w:p w14:paraId="0AE9AA8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 / Presenter</w:t>
      </w:r>
    </w:p>
    <w:p w14:paraId="11279262">
      <w:pPr>
        <w:keepNext w:val="0"/>
        <w:keepLines w:val="0"/>
        <w:widowControl/>
        <w:suppressLineNumbers w:val="0"/>
      </w:pPr>
      <w: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C59DB8">
      <w:pPr>
        <w:pStyle w:val="2"/>
        <w:keepNext w:val="0"/>
        <w:keepLines w:val="0"/>
        <w:widowControl/>
        <w:suppressLineNumbers w:val="0"/>
      </w:pPr>
      <w:r>
        <w:t>Образование</w:t>
      </w:r>
    </w:p>
    <w:p w14:paraId="186E9E2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Оконченное среднее образование:</w:t>
      </w:r>
    </w:p>
    <w:p w14:paraId="4749F85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Высшее учебное заведение:</w:t>
      </w:r>
    </w:p>
    <w:p w14:paraId="4B66543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Специальность:</w:t>
      </w:r>
    </w:p>
    <w:p w14:paraId="1380C12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Текущий статус обучения:</w:t>
      </w:r>
    </w:p>
    <w:p w14:paraId="6DA03427">
      <w:pPr>
        <w:keepNext w:val="0"/>
        <w:keepLines w:val="0"/>
        <w:widowControl/>
        <w:suppressLineNumbers w:val="0"/>
      </w:pPr>
      <w: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27B01A">
      <w:pPr>
        <w:pStyle w:val="2"/>
        <w:keepNext w:val="0"/>
        <w:keepLines w:val="0"/>
        <w:widowControl/>
        <w:suppressLineNumbers w:val="0"/>
      </w:pPr>
      <w:r>
        <w:t>Конфиденциальная информация (не публикуется)</w:t>
      </w:r>
    </w:p>
    <w:p w14:paraId="536964A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Есть ли у вас действующая санитарная книжка (если это требуется в вашей стране)?</w:t>
      </w:r>
    </w:p>
    <w:p w14:paraId="638492E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Семейное положение:</w:t>
      </w:r>
    </w:p>
    <w:p w14:paraId="1C307ED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Готовы ли вы работать за пределами своего города?</w:t>
      </w:r>
    </w:p>
    <w:p w14:paraId="7EA2194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Готовы ли вы к международным контрактам?</w:t>
      </w:r>
    </w:p>
    <w:p w14:paraId="741E944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Хотели бы вы участвовать в телевизионных или реалити-проектах?</w:t>
      </w:r>
    </w:p>
    <w:p w14:paraId="587F950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Если да, укажите в каких.</w:t>
      </w:r>
    </w:p>
    <w:p w14:paraId="7D2C6D0C">
      <w:pPr>
        <w:keepNext w:val="0"/>
        <w:keepLines w:val="0"/>
        <w:widowControl/>
        <w:suppressLineNumbers w:val="0"/>
      </w:pPr>
      <w: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68E18B">
      <w:pPr>
        <w:pStyle w:val="2"/>
        <w:keepNext w:val="0"/>
        <w:keepLines w:val="0"/>
        <w:widowControl/>
        <w:suppressLineNumbers w:val="0"/>
      </w:pPr>
      <w:r>
        <w:t>Согласие</w:t>
      </w:r>
    </w:p>
    <w:p w14:paraId="6D87291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Я подтверждаю, что вся предоставленная мной информация является достоверной.</w:t>
      </w:r>
    </w:p>
    <w:p w14:paraId="06E1DFD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Я разрешаю агентству </w:t>
      </w:r>
      <w:r>
        <w:rPr>
          <w:rStyle w:val="8"/>
        </w:rPr>
        <w:t>SNOB Agency</w:t>
      </w:r>
      <w:r>
        <w:t xml:space="preserve"> использовать мои фотографии и видеоматериалы для продвижения агентства, представления меня клиентам, публикации на официальных веб-сайтах и страницах агентства, а также хранить данные материалы в архиве агентства после завершения сотрудничества.</w:t>
      </w:r>
    </w:p>
    <w:p w14:paraId="722E813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Я подтверждаю, что ознакомился(ась) с </w:t>
      </w:r>
      <w:r>
        <w:rPr>
          <w:rStyle w:val="8"/>
        </w:rPr>
        <w:t>Условиями сотрудничества</w:t>
      </w:r>
      <w:r>
        <w:t xml:space="preserve"> SNOB Agency и принимаю их.</w:t>
      </w:r>
    </w:p>
    <w:p w14:paraId="4BD3BC6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"https://agencija-fotomodeli.com/tcs/" </w:instrText>
      </w:r>
      <w:r>
        <w:fldChar w:fldCharType="separate"/>
      </w:r>
      <w:r>
        <w:rPr>
          <w:rStyle w:val="6"/>
        </w:rPr>
        <w:t>https://agencija-fotomodeli.com/tcs/</w:t>
      </w:r>
      <w:r>
        <w:fldChar w:fldCharType="end"/>
      </w:r>
    </w:p>
    <w:p w14:paraId="750070BB">
      <w:pPr>
        <w:keepNext w:val="0"/>
        <w:keepLines w:val="0"/>
        <w:widowControl/>
        <w:suppressLineNumbers w:val="0"/>
      </w:pPr>
      <w: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33EE3E">
      <w:pPr>
        <w:pStyle w:val="2"/>
        <w:keepNext w:val="0"/>
        <w:keepLines w:val="0"/>
        <w:widowControl/>
        <w:suppressLineNumbers w:val="0"/>
      </w:pPr>
      <w:r>
        <w:t>Необходимые документы</w:t>
      </w:r>
    </w:p>
    <w:p w14:paraId="51F9DB6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Отправьте на адрес:</w:t>
      </w:r>
    </w:p>
    <w:p w14:paraId="3E32781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0F0469F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следующие документы:</w:t>
      </w:r>
    </w:p>
    <w:p w14:paraId="60C6C2F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заполненную анкету;</w:t>
      </w:r>
    </w:p>
    <w:p w14:paraId="6D29442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фотографию или скан паспорта, удостоверения личности либо студенческого билета;</w:t>
      </w:r>
    </w:p>
    <w:p w14:paraId="45853E8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не менее 10 качественных фотографий;</w:t>
      </w:r>
    </w:p>
    <w:p w14:paraId="47B57E1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профессиональное портфолио (если имеется);</w:t>
      </w:r>
    </w:p>
    <w:p w14:paraId="477F915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аудио- и/или видеопрезентацию (по желанию).</w:t>
      </w:r>
    </w:p>
    <w:p w14:paraId="2297E98B">
      <w:pPr>
        <w:keepNext w:val="0"/>
        <w:keepLines w:val="0"/>
        <w:widowControl/>
        <w:suppressLineNumbers w:val="0"/>
      </w:pPr>
      <w: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D9185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После получения полного пакета документов наша команда внимательно рассмотрит вашу заявку и свяжется с вами в кратчайшие сроки, чтобы сообщить о дальнейших этапах отбора.</w:t>
      </w:r>
    </w:p>
    <w:p w14:paraId="132EAC64">
      <w:pPr>
        <w:pStyle w:val="7"/>
        <w:keepNext w:val="0"/>
        <w:keepLines w:val="0"/>
        <w:widowControl/>
        <w:suppressLineNumbers w:val="0"/>
      </w:pPr>
      <w:r>
        <w:t xml:space="preserve">Благодарим вас за интерес к </w:t>
      </w:r>
      <w:r>
        <w:rPr>
          <w:rStyle w:val="8"/>
        </w:rPr>
        <w:t>SNOB Agency Premium Selection</w:t>
      </w:r>
      <w:r>
        <w:t xml:space="preserve"> и будем рады возможности сотрудничества!</w:t>
      </w:r>
    </w:p>
    <w:p w14:paraId="4443617E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34994A"/>
    <w:multiLevelType w:val="multilevel"/>
    <w:tmpl w:val="C23499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CFD67FB"/>
    <w:multiLevelType w:val="multilevel"/>
    <w:tmpl w:val="ECFD67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24247"/>
    <w:rsid w:val="6AF2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:creator>korisnik</dc:creator>
  <cp:lastModifiedBy>korisnik</cp:lastModifiedBy>
  <dcterms:modified xsi:type="dcterms:W3CDTF">2026-07-23T10:06:28Z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EB8FCC641C78420282D0F136B44EABB3_11</vt:lpwstr>
  </property>
  <property fmtid="{D5CDD505-2E9C-101B-9397-08002B2CF9AE}" pid="4" name="KSOTemplateDocerSaveRecord">
    <vt:lpwstr>eyJoZGlkIjoiYjk5ODM0YmMxOWJiYWQyNDU4MGIzYWRmYTA0ZmI5NDcifQ==</vt:lpwstr>
  </property>
</Properties>
</file>